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00" w:rsidRPr="00F94900" w:rsidRDefault="00F94900" w:rsidP="00F949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94900" w:rsidRPr="00F94900" w:rsidRDefault="00F94900" w:rsidP="00F949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61445B1" wp14:editId="22C25591">
            <wp:simplePos x="0" y="0"/>
            <wp:positionH relativeFrom="column">
              <wp:posOffset>3020695</wp:posOffset>
            </wp:positionH>
            <wp:positionV relativeFrom="paragraph">
              <wp:posOffset>167005</wp:posOffset>
            </wp:positionV>
            <wp:extent cx="1762125" cy="1647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94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Новополевская</w:t>
      </w:r>
      <w:proofErr w:type="spellEnd"/>
      <w:r w:rsidRPr="00F94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общеобразовательная школа</w:t>
      </w:r>
    </w:p>
    <w:p w:rsidR="00F94900" w:rsidRPr="00F94900" w:rsidRDefault="00F94900" w:rsidP="00F94900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900" w:rsidRPr="00F94900" w:rsidRDefault="00F94900" w:rsidP="00F94900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                                                                                УТВЕРЖДАЮ:</w:t>
      </w:r>
    </w:p>
    <w:p w:rsidR="00F94900" w:rsidRPr="00F94900" w:rsidRDefault="00F94900" w:rsidP="00F94900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Педагогическом совете                                                        Директор школы</w:t>
      </w:r>
    </w:p>
    <w:p w:rsidR="00F94900" w:rsidRPr="00F94900" w:rsidRDefault="00F94900" w:rsidP="00F94900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от 15.04.2024</w:t>
      </w:r>
      <w:r w:rsidRPr="00F94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    __________ О. А. Трофимова</w:t>
      </w:r>
    </w:p>
    <w:p w:rsidR="00F94900" w:rsidRPr="00F94900" w:rsidRDefault="00F94900" w:rsidP="00F94900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Приказ № 72 от 15.04.2024</w:t>
      </w:r>
      <w:r w:rsidRPr="00F94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F94900" w:rsidRPr="00F94900" w:rsidRDefault="00F94900" w:rsidP="00F94900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900" w:rsidRDefault="00F94900" w:rsidP="00F94900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</w:p>
    <w:p w:rsidR="00F94900" w:rsidRPr="00F94900" w:rsidRDefault="00F94900" w:rsidP="00F94900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  <w:t>ПОЛОЖЕНИЕ</w:t>
      </w:r>
    </w:p>
    <w:p w:rsidR="00F94900" w:rsidRPr="00F94900" w:rsidRDefault="00F94900" w:rsidP="00F94900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о Центре образования естественно - </w:t>
      </w:r>
      <w:proofErr w:type="gramStart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научной</w:t>
      </w:r>
      <w:proofErr w:type="gramEnd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и технологической</w:t>
      </w:r>
    </w:p>
    <w:p w:rsidR="00F94900" w:rsidRPr="00F94900" w:rsidRDefault="00F94900" w:rsidP="00F94900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направленностей «Точка роста» на базе </w:t>
      </w: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МБОУ </w:t>
      </w:r>
      <w:proofErr w:type="spellStart"/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Новополевская</w:t>
      </w:r>
      <w:proofErr w:type="spellEnd"/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основная общеобразовательная школа</w:t>
      </w:r>
    </w:p>
    <w:p w:rsidR="00F94900" w:rsidRPr="00F94900" w:rsidRDefault="00F94900" w:rsidP="00F94900">
      <w:pPr>
        <w:widowControl w:val="0"/>
        <w:spacing w:after="0" w:line="240" w:lineRule="auto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F94900" w:rsidRPr="00F94900" w:rsidRDefault="00F94900" w:rsidP="00F94900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  <w:t>1. Общие положения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proofErr w:type="gramStart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1.1 Центр образования естественно—научной и технологической направленностей «Точка роста» на базе </w:t>
      </w: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МБОУ </w:t>
      </w:r>
      <w:proofErr w:type="spellStart"/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Новополевская</w:t>
      </w:r>
      <w:proofErr w:type="spellEnd"/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основная общеобразовательная школа</w:t>
      </w: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</w:t>
      </w: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(далее — Центр) создан с целью развития у обучающихся естественно - научной, математической, информационной грамотности, формирования критического и креативного мышления, совершенствования навыков естественно - научной и технологической направленностей.</w:t>
      </w:r>
      <w:proofErr w:type="gramEnd"/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1.2. Центр не является юридическим лицом и действует для достижения уставных целей </w:t>
      </w: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МБОУ </w:t>
      </w:r>
      <w:proofErr w:type="spellStart"/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Новополевская</w:t>
      </w:r>
      <w:proofErr w:type="spellEnd"/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основная общеобразовательная школа</w:t>
      </w: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</w:t>
      </w: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МБОУ </w:t>
      </w:r>
      <w:proofErr w:type="spellStart"/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Новополевская</w:t>
      </w:r>
      <w:proofErr w:type="spellEnd"/>
      <w: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основная общеобразовательная школа</w:t>
      </w: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, планами работы, утвержденными учредителем и настоящим Положением.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1.4. Центр в своей деятельности подчиняется руководителю Учреждения (директору).</w:t>
      </w:r>
    </w:p>
    <w:p w:rsidR="00F94900" w:rsidRPr="00F94900" w:rsidRDefault="00F94900" w:rsidP="00F94900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F94900" w:rsidRPr="00F94900" w:rsidRDefault="00F94900" w:rsidP="00F94900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  <w:t>2. Цели, задачи, функции деятельности Центра</w:t>
      </w:r>
    </w:p>
    <w:p w:rsidR="00F94900" w:rsidRPr="00F94900" w:rsidRDefault="00F94900" w:rsidP="00F94900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2.2. Задачами Центра являются: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2.2.2. разработка и реализация </w:t>
      </w:r>
      <w:proofErr w:type="spellStart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разноуровневых</w:t>
      </w:r>
      <w:proofErr w:type="spellEnd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дополнительных общеобразовательных программ естественно—научной и </w:t>
      </w:r>
      <w:proofErr w:type="gramStart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технической</w:t>
      </w:r>
      <w:proofErr w:type="gramEnd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направленностей, а также иных программ, `в том числе в каникулярный период;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2.2.3. вовлечение обучающихся и педагогических работников в проектную деятельность;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2.2.4. организация </w:t>
      </w:r>
      <w:proofErr w:type="spellStart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внеучебной</w:t>
      </w:r>
      <w:proofErr w:type="spellEnd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деятельности в каникулярный период, разработка и </w:t>
      </w: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lastRenderedPageBreak/>
        <w:t>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2.3 Центр для достижения цели и выполнения задач вправе взаимодействовать </w:t>
      </w:r>
      <w:proofErr w:type="gramStart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с</w:t>
      </w:r>
      <w:proofErr w:type="gramEnd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: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- различными образовательными организациями в форме сетевого взаимодействия: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- с иными образовательными организациями, на базе которых созданы центры образования естественно - научной и технологической направленностей «Точка роста»;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- обучающимися и родителями (законными представителями) обучающихся, в том числе с применением дистанционных  образовательных технологий.</w:t>
      </w:r>
    </w:p>
    <w:p w:rsidR="00F94900" w:rsidRPr="00F94900" w:rsidRDefault="00F94900" w:rsidP="00F94900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F94900" w:rsidRPr="00F94900" w:rsidRDefault="00F94900" w:rsidP="00F94900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</w:p>
    <w:p w:rsidR="00F94900" w:rsidRPr="00F94900" w:rsidRDefault="00F94900" w:rsidP="00F94900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b/>
          <w:sz w:val="24"/>
          <w:szCs w:val="24"/>
          <w:lang w:eastAsia="zh-CN" w:bidi="hi-IN"/>
        </w:rPr>
        <w:t>3. Порядок управления Центром «Точка роста»</w:t>
      </w:r>
    </w:p>
    <w:p w:rsidR="00F94900" w:rsidRPr="00F94900" w:rsidRDefault="00F94900" w:rsidP="00F94900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3.3. Руководитель Центра обязан: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3.3.1. осуществлять оперативное руководство Центром;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3.3.3. отчитываться перед руководителем Учреждения о результатах работы Центра;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3.4. Руководитель Центра вправе: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3.4.1. осуществлять расстановку кадров Центра, прием на работу, которых осуществляется приказом руководителя Учреждения;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контроль за</w:t>
      </w:r>
      <w:proofErr w:type="gramEnd"/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его реализацией;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F94900" w:rsidRPr="00F94900" w:rsidRDefault="00F94900" w:rsidP="00F94900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F94900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94900" w:rsidRPr="00F94900" w:rsidRDefault="00F94900" w:rsidP="00F94900">
      <w:pPr>
        <w:rPr>
          <w:rFonts w:ascii="Calibri" w:eastAsia="Times New Roman" w:hAnsi="Calibri" w:cs="Times New Roman"/>
          <w:lang w:eastAsia="ru-RU"/>
        </w:rPr>
      </w:pPr>
    </w:p>
    <w:p w:rsidR="00F94900" w:rsidRPr="00F94900" w:rsidRDefault="00F94900" w:rsidP="00F94900">
      <w:pPr>
        <w:tabs>
          <w:tab w:val="left" w:pos="0"/>
          <w:tab w:val="left" w:pos="53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94900" w:rsidRPr="00F9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00"/>
    <w:rsid w:val="002F469E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2024-04-23T14:48:00Z</dcterms:created>
  <dcterms:modified xsi:type="dcterms:W3CDTF">2024-04-23T14:58:00Z</dcterms:modified>
</cp:coreProperties>
</file>